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E39B94E" w:rsidRDefault="3E39B94E" w14:paraId="0419D37D" w14:textId="4CD149A9">
      <w:r w:rsidR="3E39B94E">
        <w:drawing>
          <wp:inline wp14:editId="4DFF3AF7" wp14:anchorId="1C4F2887">
            <wp:extent cx="2781298" cy="1619725"/>
            <wp:effectExtent l="0" t="0" r="0" b="0"/>
            <wp:docPr id="2567006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36c458055c34a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298" cy="16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F06C27">
        <w:rPr/>
        <w:t xml:space="preserve">    </w:t>
      </w:r>
      <w:r w:rsidR="078EFCE4">
        <w:rPr/>
        <w:t xml:space="preserve">                                  </w:t>
      </w:r>
      <w:r w:rsidR="08F06C27">
        <w:rPr/>
        <w:t xml:space="preserve"> </w:t>
      </w:r>
      <w:r w:rsidR="08F06C27">
        <w:drawing>
          <wp:inline wp14:editId="6F34A371" wp14:anchorId="4DAA7F6D">
            <wp:extent cx="1484408" cy="1426698"/>
            <wp:effectExtent l="0" t="0" r="0" b="0"/>
            <wp:docPr id="2208840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aab9adf2c845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408" cy="142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B0DC3AD" w:rsidRDefault="7B0DC3AD" w14:paraId="581ADDC6" w14:textId="4CCDD96A">
      <w:r w:rsidR="7B0DC3AD">
        <w:drawing>
          <wp:inline wp14:editId="41DAA1E7" wp14:anchorId="1AD646EA">
            <wp:extent cx="3120850" cy="1713612"/>
            <wp:effectExtent l="0" t="0" r="0" b="0"/>
            <wp:docPr id="6847501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4bb00b9176a464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850" cy="171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05E81D">
        <w:rPr/>
        <w:t xml:space="preserve">      </w:t>
      </w:r>
      <w:r w:rsidR="12472A97">
        <w:rPr/>
        <w:t xml:space="preserve">                    </w:t>
      </w:r>
      <w:r w:rsidR="5705E81D">
        <w:rPr/>
        <w:t xml:space="preserve">  </w:t>
      </w:r>
      <w:r w:rsidR="5705E81D">
        <w:drawing>
          <wp:inline wp14:editId="1FB3B733" wp14:anchorId="1C1A2E3A">
            <wp:extent cx="1386673" cy="1625653"/>
            <wp:effectExtent l="0" t="0" r="0" b="0"/>
            <wp:docPr id="9121679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a30e9682fe4a5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73" cy="162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208985" w:rsidP="1D0566B7" w:rsidRDefault="76208985" w14:paraId="2A2F8276" w14:textId="30324126">
      <w:pPr>
        <w:ind w:right="-360"/>
      </w:pPr>
      <w:r w:rsidR="76208985">
        <w:drawing>
          <wp:inline wp14:editId="2DC543A0" wp14:anchorId="4F304019">
            <wp:extent cx="3802031" cy="1496248"/>
            <wp:effectExtent l="0" t="0" r="0" b="0"/>
            <wp:docPr id="146155439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9ae8f8b82644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2418" t="0" r="329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02031" cy="149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923D8B1">
        <w:rPr/>
        <w:t xml:space="preserve"> </w:t>
      </w:r>
      <w:r w:rsidR="71DEF599">
        <w:rPr/>
        <w:t xml:space="preserve">   </w:t>
      </w:r>
      <w:r w:rsidR="4923D8B1">
        <w:rPr/>
        <w:t xml:space="preserve"> </w:t>
      </w:r>
      <w:r w:rsidR="4923D8B1">
        <w:drawing>
          <wp:inline wp14:editId="49F468FA" wp14:anchorId="1CEFAD43">
            <wp:extent cx="1905070" cy="1461502"/>
            <wp:effectExtent l="0" t="0" r="0" b="0"/>
            <wp:docPr id="16966316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10856938af43b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6034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70" cy="146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3C80531" w:rsidRDefault="53C80531" w14:paraId="103DD620" w14:textId="5A8D65B5">
      <w:r w:rsidR="53C80531">
        <w:drawing>
          <wp:inline wp14:editId="517BEFC1" wp14:anchorId="466927F7">
            <wp:extent cx="3509926" cy="1611880"/>
            <wp:effectExtent l="0" t="0" r="0" b="0"/>
            <wp:docPr id="1249847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6e92215716476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926" cy="1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D4C3EA3">
        <w:rPr/>
        <w:t xml:space="preserve">              </w:t>
      </w:r>
      <w:r w:rsidR="7D4C3EA3">
        <w:drawing>
          <wp:inline wp14:editId="1AD8020E" wp14:anchorId="2DC3902D">
            <wp:extent cx="1478686" cy="1699670"/>
            <wp:effectExtent l="0" t="0" r="0" b="0"/>
            <wp:docPr id="17529905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47bc793b544b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686" cy="169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ffbe9c0acb54bf7"/>
      <w:footerReference w:type="default" r:id="R06f18d00932c45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0566B7" w:rsidTr="1D0566B7" w14:paraId="785962B6">
      <w:trPr>
        <w:trHeight w:val="300"/>
      </w:trPr>
      <w:tc>
        <w:tcPr>
          <w:tcW w:w="3005" w:type="dxa"/>
          <w:tcMar/>
        </w:tcPr>
        <w:p w:rsidR="1D0566B7" w:rsidP="1D0566B7" w:rsidRDefault="1D0566B7" w14:paraId="3E9D3664" w14:textId="6F86655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0566B7" w:rsidP="1D0566B7" w:rsidRDefault="1D0566B7" w14:paraId="6BE1597A" w14:textId="1D2A549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0566B7" w:rsidP="1D0566B7" w:rsidRDefault="1D0566B7" w14:paraId="239C2790" w14:textId="291968E8">
          <w:pPr>
            <w:pStyle w:val="Header"/>
            <w:bidi w:val="0"/>
            <w:ind w:right="-115"/>
            <w:jc w:val="right"/>
          </w:pPr>
        </w:p>
      </w:tc>
    </w:tr>
  </w:tbl>
  <w:p w:rsidR="1D0566B7" w:rsidP="1D0566B7" w:rsidRDefault="1D0566B7" w14:paraId="47B5ACE4" w14:textId="0FBC45A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370"/>
      <w:gridCol w:w="640"/>
      <w:gridCol w:w="3005"/>
    </w:tblGrid>
    <w:tr w:rsidR="1D0566B7" w:rsidTr="19AFEBB5" w14:paraId="7F2238F8">
      <w:trPr>
        <w:trHeight w:val="300"/>
      </w:trPr>
      <w:tc>
        <w:tcPr>
          <w:tcW w:w="5370" w:type="dxa"/>
          <w:tcMar/>
        </w:tcPr>
        <w:p w:rsidR="1D0566B7" w:rsidP="19AFEBB5" w:rsidRDefault="1D0566B7" w14:paraId="5DF71143" w14:textId="6D900C8E">
          <w:pPr>
            <w:bidi w:val="0"/>
            <w:spacing w:before="0" w:beforeAutospacing="off" w:after="160" w:afterAutospacing="off" w:line="279" w:lineRule="auto"/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C00000"/>
              <w:sz w:val="28"/>
              <w:szCs w:val="28"/>
              <w:lang w:val="cs-CZ"/>
            </w:rPr>
          </w:pPr>
          <w:r w:rsidRPr="19AFEBB5" w:rsidR="19AFEBB5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C00000"/>
              <w:sz w:val="28"/>
              <w:szCs w:val="28"/>
              <w:lang w:val="cs-CZ"/>
            </w:rPr>
            <w:t xml:space="preserve">Kruh, Kroužek, </w:t>
          </w:r>
          <w:r w:rsidRPr="19AFEBB5" w:rsidR="19AFEBB5">
            <w:rPr>
              <w:rFonts w:ascii="Times New Roman" w:hAnsi="Times New Roman" w:eastAsia="Times New Roman" w:cs="Times New Roman"/>
              <w:b w:val="1"/>
              <w:bCs w:val="1"/>
              <w:i w:val="0"/>
              <w:iCs w:val="0"/>
              <w:caps w:val="0"/>
              <w:smallCaps w:val="0"/>
              <w:noProof w:val="0"/>
              <w:color w:val="C00000"/>
              <w:sz w:val="28"/>
              <w:szCs w:val="28"/>
              <w:lang w:val="cs-CZ"/>
            </w:rPr>
            <w:t>... pro náročné</w:t>
          </w:r>
        </w:p>
      </w:tc>
      <w:tc>
        <w:tcPr>
          <w:tcW w:w="640" w:type="dxa"/>
          <w:tcMar/>
        </w:tcPr>
        <w:p w:rsidR="1D0566B7" w:rsidP="1D0566B7" w:rsidRDefault="1D0566B7" w14:paraId="7B087406" w14:textId="504BC31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0566B7" w:rsidP="1D0566B7" w:rsidRDefault="1D0566B7" w14:paraId="65F310DF" w14:textId="3EE2EC02">
          <w:pPr>
            <w:pStyle w:val="Header"/>
            <w:bidi w:val="0"/>
            <w:ind w:right="-115"/>
            <w:jc w:val="right"/>
          </w:pPr>
        </w:p>
      </w:tc>
    </w:tr>
  </w:tbl>
  <w:p w:rsidR="1D0566B7" w:rsidP="1D0566B7" w:rsidRDefault="1D0566B7" w14:paraId="60B9AD96" w14:textId="54691A4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093B59"/>
    <w:rsid w:val="04DFE5FA"/>
    <w:rsid w:val="078EFCE4"/>
    <w:rsid w:val="08F06C27"/>
    <w:rsid w:val="0C1B358B"/>
    <w:rsid w:val="1007726B"/>
    <w:rsid w:val="12472A97"/>
    <w:rsid w:val="1418B1A7"/>
    <w:rsid w:val="162C55C5"/>
    <w:rsid w:val="19AFEBB5"/>
    <w:rsid w:val="1A1D9F2C"/>
    <w:rsid w:val="1D0566B7"/>
    <w:rsid w:val="21D0C077"/>
    <w:rsid w:val="2AC038DA"/>
    <w:rsid w:val="2B0BD8D3"/>
    <w:rsid w:val="2EBF4707"/>
    <w:rsid w:val="3A0CA45B"/>
    <w:rsid w:val="3E39B94E"/>
    <w:rsid w:val="440E88DD"/>
    <w:rsid w:val="4923D8B1"/>
    <w:rsid w:val="4CED39A0"/>
    <w:rsid w:val="4DEE0E10"/>
    <w:rsid w:val="4F2D429B"/>
    <w:rsid w:val="53C80531"/>
    <w:rsid w:val="5705E81D"/>
    <w:rsid w:val="5865038D"/>
    <w:rsid w:val="6062DE45"/>
    <w:rsid w:val="66432E58"/>
    <w:rsid w:val="6D1271EF"/>
    <w:rsid w:val="71DEF599"/>
    <w:rsid w:val="76208985"/>
    <w:rsid w:val="798A8B78"/>
    <w:rsid w:val="7B093B59"/>
    <w:rsid w:val="7B0DC3AD"/>
    <w:rsid w:val="7D4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3B59"/>
  <w15:chartTrackingRefBased/>
  <w15:docId w15:val="{4CF9F411-B090-4C5C-93A3-2C0B54A201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D0566B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D0566B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36c458055c34aeb" /><Relationship Type="http://schemas.openxmlformats.org/officeDocument/2006/relationships/image" Target="/media/image2.png" Id="R76aab9adf2c84513" /><Relationship Type="http://schemas.openxmlformats.org/officeDocument/2006/relationships/image" Target="/media/image3.png" Id="Rd4bb00b9176a4644" /><Relationship Type="http://schemas.openxmlformats.org/officeDocument/2006/relationships/image" Target="/media/image4.png" Id="Rc4a30e9682fe4a5e" /><Relationship Type="http://schemas.openxmlformats.org/officeDocument/2006/relationships/image" Target="/media/image5.png" Id="Rd29ae8f8b82644be" /><Relationship Type="http://schemas.openxmlformats.org/officeDocument/2006/relationships/image" Target="/media/image6.png" Id="R5a10856938af43b2" /><Relationship Type="http://schemas.openxmlformats.org/officeDocument/2006/relationships/image" Target="/media/image7.png" Id="Rbd6e922157164760" /><Relationship Type="http://schemas.openxmlformats.org/officeDocument/2006/relationships/image" Target="/media/image8.png" Id="Re447bc793b544b40" /><Relationship Type="http://schemas.openxmlformats.org/officeDocument/2006/relationships/header" Target="header.xml" Id="R3ffbe9c0acb54bf7" /><Relationship Type="http://schemas.openxmlformats.org/officeDocument/2006/relationships/footer" Target="footer.xml" Id="R06f18d00932c45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2025-01-21T08:00:05.1388012Z</dcterms:created>
  <dcterms:modified xsi:type="dcterms:W3CDTF">2025-01-21T19:49:10.0016884Z</dcterms:modified>
  <dc:creator>Eva Zelendová</dc:creator>
  <lastModifiedBy>Eva Zelendová</lastModifiedBy>
</coreProperties>
</file>